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15BD" w14:textId="77777777" w:rsidR="00825738" w:rsidRDefault="00825738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6FEFF19A" wp14:editId="63149468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7E015" w14:textId="77777777" w:rsidR="00825738" w:rsidRDefault="00825738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14:paraId="3B1C591A" w14:textId="77777777" w:rsidR="00825738" w:rsidRDefault="003F48D6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АТКАРСКИЙ </w:t>
      </w:r>
      <w:r w:rsidR="00825738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14:paraId="4992FB42" w14:textId="68623331" w:rsidR="00825738" w:rsidRDefault="000948E8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F22">
        <w:rPr>
          <w:rFonts w:ascii="Times New Roman" w:hAnsi="Times New Roman" w:cs="Times New Roman"/>
          <w:b/>
          <w:sz w:val="28"/>
          <w:szCs w:val="28"/>
        </w:rPr>
        <w:t>БАРАНОВСКОЕ МУНИЦИПАЛЬНОЕ</w:t>
      </w:r>
      <w:r w:rsidR="00825738">
        <w:rPr>
          <w:rFonts w:ascii="Times New Roman" w:hAnsi="Times New Roman" w:cs="Times New Roman"/>
          <w:b/>
          <w:sz w:val="28"/>
          <w:szCs w:val="28"/>
        </w:rPr>
        <w:t xml:space="preserve"> ОБРАЗОВАНИЕ </w:t>
      </w:r>
    </w:p>
    <w:p w14:paraId="26BDF163" w14:textId="77777777" w:rsidR="00825738" w:rsidRDefault="00825738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5FE237B5" w14:textId="24DE26F1" w:rsidR="000948E8" w:rsidRDefault="0054324C" w:rsidP="000948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82573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480054E" w14:textId="2103E755" w:rsidR="00825738" w:rsidRPr="00EE6185" w:rsidRDefault="000948E8" w:rsidP="000948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B6D">
        <w:rPr>
          <w:rFonts w:ascii="Times New Roman" w:hAnsi="Times New Roman" w:cs="Times New Roman"/>
          <w:sz w:val="28"/>
          <w:szCs w:val="28"/>
        </w:rPr>
        <w:t xml:space="preserve"> </w:t>
      </w:r>
      <w:r w:rsidR="00022F22">
        <w:rPr>
          <w:rFonts w:ascii="Times New Roman" w:hAnsi="Times New Roman" w:cs="Times New Roman"/>
          <w:sz w:val="28"/>
          <w:szCs w:val="28"/>
        </w:rPr>
        <w:t>Седьмое з</w:t>
      </w:r>
      <w:r w:rsidR="00F1313C">
        <w:rPr>
          <w:rFonts w:ascii="Times New Roman" w:hAnsi="Times New Roman" w:cs="Times New Roman"/>
          <w:sz w:val="28"/>
          <w:szCs w:val="28"/>
        </w:rPr>
        <w:t>аседание</w:t>
      </w:r>
      <w:bookmarkStart w:id="0" w:name="_GoBack"/>
      <w:bookmarkEnd w:id="0"/>
    </w:p>
    <w:p w14:paraId="3E58400D" w14:textId="77777777" w:rsidR="00825738" w:rsidRPr="003F48D6" w:rsidRDefault="00825738" w:rsidP="0082573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14:paraId="5A9E0DD6" w14:textId="77777777" w:rsidR="00825738" w:rsidRDefault="00825738" w:rsidP="0082573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</w:t>
      </w:r>
    </w:p>
    <w:p w14:paraId="7C859FC8" w14:textId="77777777" w:rsidR="00825738" w:rsidRDefault="00825738" w:rsidP="00825738">
      <w:pPr>
        <w:spacing w:after="0" w:line="240" w:lineRule="atLeast"/>
        <w:rPr>
          <w:rFonts w:ascii="Times New Roman" w:hAnsi="Times New Roman" w:cs="Times New Roman"/>
          <w:sz w:val="28"/>
        </w:rPr>
      </w:pPr>
    </w:p>
    <w:p w14:paraId="2D4FC214" w14:textId="5C4A110C" w:rsidR="00825738" w:rsidRDefault="001F4C33" w:rsidP="00825738">
      <w:pPr>
        <w:tabs>
          <w:tab w:val="left" w:pos="1612"/>
        </w:tabs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 1</w:t>
      </w:r>
      <w:r w:rsidR="0054324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.11.202</w:t>
      </w:r>
      <w:r w:rsidR="0054324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г. №  </w:t>
      </w:r>
      <w:r w:rsidR="0054324C">
        <w:rPr>
          <w:rFonts w:ascii="Times New Roman" w:hAnsi="Times New Roman" w:cs="Times New Roman"/>
          <w:b/>
          <w:sz w:val="28"/>
        </w:rPr>
        <w:t>23</w:t>
      </w:r>
      <w:r w:rsidR="00825738">
        <w:rPr>
          <w:rFonts w:ascii="Times New Roman" w:hAnsi="Times New Roman" w:cs="Times New Roman"/>
          <w:b/>
          <w:sz w:val="28"/>
        </w:rPr>
        <w:t xml:space="preserve">                   </w:t>
      </w:r>
      <w:r w:rsidR="00825738" w:rsidRPr="00825738">
        <w:rPr>
          <w:rFonts w:ascii="Times New Roman" w:hAnsi="Times New Roman" w:cs="Times New Roman"/>
          <w:sz w:val="28"/>
        </w:rPr>
        <w:t xml:space="preserve">с. </w:t>
      </w:r>
      <w:r w:rsidR="000948E8">
        <w:rPr>
          <w:rFonts w:ascii="Times New Roman" w:hAnsi="Times New Roman" w:cs="Times New Roman"/>
          <w:sz w:val="28"/>
        </w:rPr>
        <w:t xml:space="preserve"> Барановка</w:t>
      </w:r>
    </w:p>
    <w:p w14:paraId="67D54E02" w14:textId="77777777" w:rsidR="00825738" w:rsidRDefault="00825738" w:rsidP="00825738">
      <w:pPr>
        <w:tabs>
          <w:tab w:val="left" w:pos="1612"/>
        </w:tabs>
        <w:spacing w:after="0" w:line="240" w:lineRule="atLeast"/>
        <w:rPr>
          <w:rFonts w:ascii="Times New Roman" w:hAnsi="Times New Roman" w:cs="Times New Roman"/>
          <w:sz w:val="28"/>
        </w:rPr>
      </w:pPr>
    </w:p>
    <w:p w14:paraId="7D1E8D45" w14:textId="77777777" w:rsidR="00F20261" w:rsidRDefault="0067411C" w:rsidP="00F2026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  <w:r w:rsidR="00F20261">
        <w:rPr>
          <w:rFonts w:ascii="Times New Roman" w:hAnsi="Times New Roman" w:cs="Times New Roman"/>
          <w:b/>
          <w:sz w:val="28"/>
          <w:szCs w:val="28"/>
        </w:rPr>
        <w:t xml:space="preserve">передаче 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самоуправлении </w:t>
      </w:r>
      <w:r w:rsidR="000948E8"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="00F20261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F20261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Аткарского муниципального района</w:t>
      </w:r>
    </w:p>
    <w:p w14:paraId="181E9B83" w14:textId="77777777" w:rsidR="00F20261" w:rsidRDefault="00F20261" w:rsidP="00F2026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0A569" w14:textId="77777777" w:rsidR="00F20261" w:rsidRPr="0067411C" w:rsidRDefault="00F20261" w:rsidP="0067411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п.4 Федерального закона от 6 октября 2003 года № 131 – ФЗ « Об общих принципах организации местного самоуправления в Российской Федерации»,</w:t>
      </w:r>
      <w:r w:rsidR="00094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948E8">
        <w:rPr>
          <w:rFonts w:ascii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 Совет депутатов</w:t>
      </w:r>
      <w:r w:rsidR="0047633E">
        <w:rPr>
          <w:rFonts w:ascii="Times New Roman" w:hAnsi="Times New Roman" w:cs="Times New Roman"/>
          <w:sz w:val="28"/>
          <w:szCs w:val="28"/>
        </w:rPr>
        <w:t xml:space="preserve"> </w:t>
      </w:r>
      <w:r w:rsidR="00EC1FC1">
        <w:rPr>
          <w:rFonts w:ascii="Times New Roman" w:hAnsi="Times New Roman" w:cs="Times New Roman"/>
          <w:sz w:val="28"/>
          <w:szCs w:val="28"/>
        </w:rPr>
        <w:t xml:space="preserve"> </w:t>
      </w:r>
      <w:r w:rsidR="000948E8">
        <w:rPr>
          <w:rFonts w:ascii="Times New Roman" w:hAnsi="Times New Roman" w:cs="Times New Roman"/>
          <w:sz w:val="28"/>
          <w:szCs w:val="28"/>
        </w:rPr>
        <w:t>Барановского</w:t>
      </w:r>
      <w:r w:rsidR="00EC1F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 </w:t>
      </w:r>
      <w:r w:rsidR="0047633E" w:rsidRPr="0047633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016AF84" w14:textId="20960622" w:rsidR="00F20261" w:rsidRDefault="00F20261" w:rsidP="00F2026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1.Заключить соглашение о передаче части </w:t>
      </w:r>
      <w:r w:rsidR="00022F22">
        <w:rPr>
          <w:rFonts w:ascii="Times New Roman" w:hAnsi="Times New Roman" w:cs="Times New Roman"/>
          <w:sz w:val="28"/>
          <w:szCs w:val="28"/>
        </w:rPr>
        <w:t>полномочий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948E8">
        <w:rPr>
          <w:rFonts w:ascii="Times New Roman" w:hAnsi="Times New Roman" w:cs="Times New Roman"/>
          <w:sz w:val="28"/>
          <w:szCs w:val="28"/>
        </w:rPr>
        <w:t>Барановского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2F22">
        <w:rPr>
          <w:rFonts w:ascii="Times New Roman" w:hAnsi="Times New Roman" w:cs="Times New Roman"/>
          <w:sz w:val="28"/>
          <w:szCs w:val="28"/>
        </w:rPr>
        <w:t>образования органам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Ат</w:t>
      </w:r>
      <w:r w:rsidR="00F45AA9">
        <w:rPr>
          <w:rFonts w:ascii="Times New Roman" w:hAnsi="Times New Roman" w:cs="Times New Roman"/>
          <w:sz w:val="28"/>
          <w:szCs w:val="28"/>
        </w:rPr>
        <w:t xml:space="preserve">карского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 следующим вопросам местного значения:</w:t>
      </w:r>
    </w:p>
    <w:p w14:paraId="31585D41" w14:textId="77777777" w:rsidR="00825738" w:rsidRDefault="00F20261" w:rsidP="00F20261">
      <w:pPr>
        <w:tabs>
          <w:tab w:val="left" w:pos="1612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составление проекта бюджета поселения, исполнение бюджета поселения, осуществление контроля за его исполнением;</w:t>
      </w:r>
    </w:p>
    <w:p w14:paraId="25FE5BA9" w14:textId="77777777" w:rsidR="00910397" w:rsidRDefault="00F20261" w:rsidP="00F20261">
      <w:pPr>
        <w:tabs>
          <w:tab w:val="left" w:pos="1612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для организации досуга и обеспечение жителей поселения услугами организаций культуры;</w:t>
      </w:r>
    </w:p>
    <w:p w14:paraId="2A0F1C17" w14:textId="77777777" w:rsidR="0067411C" w:rsidRDefault="00F45AA9" w:rsidP="00F45AA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Настоящее решение обнародовать в местах для размещения</w:t>
      </w:r>
    </w:p>
    <w:p w14:paraId="20B572F4" w14:textId="768F3DFE" w:rsidR="00F45AA9" w:rsidRDefault="00022F22" w:rsidP="006741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(обнародования</w:t>
      </w:r>
      <w:r w:rsidR="00F45AA9">
        <w:rPr>
          <w:rFonts w:ascii="Times New Roman" w:hAnsi="Times New Roman" w:cs="Times New Roman"/>
          <w:sz w:val="28"/>
          <w:szCs w:val="28"/>
        </w:rPr>
        <w:t>) текстов му</w:t>
      </w:r>
      <w:r w:rsidR="0047633E">
        <w:rPr>
          <w:rFonts w:ascii="Times New Roman" w:hAnsi="Times New Roman" w:cs="Times New Roman"/>
          <w:sz w:val="28"/>
          <w:szCs w:val="28"/>
        </w:rPr>
        <w:t xml:space="preserve">ниципальных правовых актов органов местного самоуправления </w:t>
      </w:r>
      <w:r w:rsidR="000948E8">
        <w:rPr>
          <w:rFonts w:ascii="Times New Roman" w:hAnsi="Times New Roman" w:cs="Times New Roman"/>
          <w:sz w:val="28"/>
          <w:szCs w:val="28"/>
        </w:rPr>
        <w:t>Барановского</w:t>
      </w:r>
      <w:r w:rsidR="00476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14:paraId="6C07B0E3" w14:textId="77777777" w:rsidR="00F45AA9" w:rsidRDefault="00F45AA9" w:rsidP="00097C7E">
      <w:pPr>
        <w:tabs>
          <w:tab w:val="num" w:pos="114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оставляю за собой.</w:t>
      </w:r>
    </w:p>
    <w:p w14:paraId="7E19E1C8" w14:textId="77777777" w:rsidR="003F48D6" w:rsidRDefault="003F48D6" w:rsidP="00097C7E">
      <w:pPr>
        <w:tabs>
          <w:tab w:val="num" w:pos="114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F7B675" w14:textId="77777777" w:rsidR="00F45AA9" w:rsidRDefault="00F45AA9" w:rsidP="00F45AA9">
      <w:pPr>
        <w:tabs>
          <w:tab w:val="num" w:pos="11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948E8">
        <w:rPr>
          <w:rFonts w:ascii="Times New Roman" w:hAnsi="Times New Roman" w:cs="Times New Roman"/>
          <w:b/>
          <w:sz w:val="28"/>
          <w:szCs w:val="28"/>
        </w:rPr>
        <w:t>Барановского</w:t>
      </w:r>
    </w:p>
    <w:p w14:paraId="571F89A2" w14:textId="22F3A42B" w:rsidR="00F45AA9" w:rsidRDefault="00F45AA9" w:rsidP="00F45AA9">
      <w:pPr>
        <w:tabs>
          <w:tab w:val="num" w:pos="1140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0948E8">
        <w:rPr>
          <w:rFonts w:ascii="Times New Roman" w:hAnsi="Times New Roman" w:cs="Times New Roman"/>
          <w:b/>
          <w:sz w:val="28"/>
          <w:szCs w:val="28"/>
        </w:rPr>
        <w:t xml:space="preserve">                  С.А.</w:t>
      </w:r>
      <w:r w:rsidR="0002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8E8">
        <w:rPr>
          <w:rFonts w:ascii="Times New Roman" w:hAnsi="Times New Roman" w:cs="Times New Roman"/>
          <w:b/>
          <w:sz w:val="28"/>
          <w:szCs w:val="28"/>
        </w:rPr>
        <w:t>Сухов</w:t>
      </w:r>
    </w:p>
    <w:sectPr w:rsidR="00F45AA9" w:rsidSect="00F202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38"/>
    <w:rsid w:val="00022F22"/>
    <w:rsid w:val="000948E8"/>
    <w:rsid w:val="00097C7E"/>
    <w:rsid w:val="001F4C33"/>
    <w:rsid w:val="00230B52"/>
    <w:rsid w:val="00390427"/>
    <w:rsid w:val="003B4E04"/>
    <w:rsid w:val="003F48D6"/>
    <w:rsid w:val="00464D29"/>
    <w:rsid w:val="0047633E"/>
    <w:rsid w:val="00480B6D"/>
    <w:rsid w:val="004929F3"/>
    <w:rsid w:val="004F09B3"/>
    <w:rsid w:val="0054324C"/>
    <w:rsid w:val="00557913"/>
    <w:rsid w:val="005E0E7B"/>
    <w:rsid w:val="006019FA"/>
    <w:rsid w:val="0067411C"/>
    <w:rsid w:val="00725411"/>
    <w:rsid w:val="00825738"/>
    <w:rsid w:val="00831448"/>
    <w:rsid w:val="008A312D"/>
    <w:rsid w:val="00910397"/>
    <w:rsid w:val="00972FB1"/>
    <w:rsid w:val="00BF423C"/>
    <w:rsid w:val="00C154CE"/>
    <w:rsid w:val="00C63577"/>
    <w:rsid w:val="00CF2D7D"/>
    <w:rsid w:val="00D14C6C"/>
    <w:rsid w:val="00D452E7"/>
    <w:rsid w:val="00D6435E"/>
    <w:rsid w:val="00DA24C1"/>
    <w:rsid w:val="00DC1852"/>
    <w:rsid w:val="00E1147C"/>
    <w:rsid w:val="00E11BBA"/>
    <w:rsid w:val="00EA2C0D"/>
    <w:rsid w:val="00EC1FC1"/>
    <w:rsid w:val="00EC6F80"/>
    <w:rsid w:val="00EE6185"/>
    <w:rsid w:val="00F1313C"/>
    <w:rsid w:val="00F20261"/>
    <w:rsid w:val="00F4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02C"/>
  <w15:docId w15:val="{26F9E586-8F5C-43C4-92B0-A0CA6C4D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89552-81BE-4C15-83EE-6A8BB740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2019-11-25T04:26:00Z</cp:lastPrinted>
  <dcterms:created xsi:type="dcterms:W3CDTF">2023-11-22T07:38:00Z</dcterms:created>
  <dcterms:modified xsi:type="dcterms:W3CDTF">2023-11-22T07:38:00Z</dcterms:modified>
</cp:coreProperties>
</file>